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55E1" w14:textId="3FD9DA43" w:rsidR="007E117A" w:rsidRPr="001216AA" w:rsidRDefault="007E117A" w:rsidP="001216AA">
      <w:pPr>
        <w:spacing w:line="360" w:lineRule="auto"/>
        <w:jc w:val="both"/>
        <w:rPr>
          <w:b/>
          <w:bCs/>
          <w:sz w:val="48"/>
          <w:szCs w:val="52"/>
        </w:rPr>
      </w:pPr>
      <w:r w:rsidRPr="001216AA">
        <w:rPr>
          <w:b/>
          <w:bCs/>
          <w:sz w:val="48"/>
          <w:szCs w:val="52"/>
        </w:rPr>
        <w:t>Domaći kukuruzni kruh</w:t>
      </w:r>
    </w:p>
    <w:p w14:paraId="23971F79" w14:textId="779F2458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</w:p>
    <w:p w14:paraId="2F42376F" w14:textId="7697585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noProof/>
          <w:sz w:val="24"/>
          <w:szCs w:val="28"/>
        </w:rPr>
        <w:drawing>
          <wp:inline distT="0" distB="0" distL="0" distR="0" wp14:anchorId="3D3EDB4A" wp14:editId="5E6F63DA">
            <wp:extent cx="6480175" cy="4319905"/>
            <wp:effectExtent l="0" t="0" r="0" b="4445"/>
            <wp:docPr id="1" name="Picture 1" descr="Domaći kukuruzni kruh by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aći kukuruzni kruh by Shutter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F56EF" w14:textId="7777777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</w:p>
    <w:p w14:paraId="6B4F9FA6" w14:textId="77777777" w:rsidR="007E117A" w:rsidRPr="001216AA" w:rsidRDefault="007E117A" w:rsidP="001216AA">
      <w:pPr>
        <w:spacing w:line="360" w:lineRule="auto"/>
        <w:jc w:val="both"/>
        <w:rPr>
          <w:b/>
          <w:bCs/>
          <w:sz w:val="28"/>
          <w:szCs w:val="32"/>
        </w:rPr>
      </w:pPr>
      <w:r w:rsidRPr="001216AA">
        <w:rPr>
          <w:b/>
          <w:bCs/>
          <w:sz w:val="28"/>
          <w:szCs w:val="32"/>
        </w:rPr>
        <w:t>Sastojci</w:t>
      </w:r>
    </w:p>
    <w:p w14:paraId="68AC88FB" w14:textId="3D6E39CB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>250 g</w:t>
      </w:r>
      <w:r w:rsidR="001216AA" w:rsidRPr="001216AA">
        <w:rPr>
          <w:sz w:val="24"/>
          <w:szCs w:val="28"/>
        </w:rPr>
        <w:t xml:space="preserve"> </w:t>
      </w:r>
      <w:r w:rsidRPr="001216AA">
        <w:rPr>
          <w:sz w:val="24"/>
          <w:szCs w:val="28"/>
        </w:rPr>
        <w:t>glatkog brašna</w:t>
      </w:r>
    </w:p>
    <w:p w14:paraId="3E0FF1C1" w14:textId="48AC036D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>250 g</w:t>
      </w:r>
      <w:r w:rsidR="001216AA" w:rsidRPr="001216AA">
        <w:rPr>
          <w:sz w:val="24"/>
          <w:szCs w:val="28"/>
        </w:rPr>
        <w:t xml:space="preserve"> </w:t>
      </w:r>
      <w:r w:rsidRPr="001216AA">
        <w:rPr>
          <w:sz w:val="24"/>
          <w:szCs w:val="28"/>
        </w:rPr>
        <w:t>kukuruznog brašna</w:t>
      </w:r>
    </w:p>
    <w:p w14:paraId="04BA5A86" w14:textId="0A0C4EE8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>1 vrećica</w:t>
      </w:r>
      <w:r w:rsidR="001216AA" w:rsidRPr="001216AA">
        <w:rPr>
          <w:sz w:val="24"/>
          <w:szCs w:val="28"/>
        </w:rPr>
        <w:t xml:space="preserve"> </w:t>
      </w:r>
      <w:r w:rsidRPr="001216AA">
        <w:rPr>
          <w:sz w:val="24"/>
          <w:szCs w:val="28"/>
        </w:rPr>
        <w:t>suhog kvasca</w:t>
      </w:r>
    </w:p>
    <w:p w14:paraId="7C2F7F3F" w14:textId="153BD9C0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>½ vrećice</w:t>
      </w:r>
      <w:r w:rsidR="001216AA" w:rsidRPr="001216AA">
        <w:rPr>
          <w:sz w:val="24"/>
          <w:szCs w:val="28"/>
        </w:rPr>
        <w:t xml:space="preserve"> </w:t>
      </w:r>
      <w:r w:rsidRPr="001216AA">
        <w:rPr>
          <w:sz w:val="24"/>
          <w:szCs w:val="28"/>
        </w:rPr>
        <w:t>praška za pecivo</w:t>
      </w:r>
    </w:p>
    <w:p w14:paraId="45319969" w14:textId="40C026F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>1 žličica</w:t>
      </w:r>
      <w:r w:rsidR="001216AA">
        <w:rPr>
          <w:sz w:val="24"/>
          <w:szCs w:val="28"/>
        </w:rPr>
        <w:t xml:space="preserve"> </w:t>
      </w:r>
      <w:r w:rsidRPr="001216AA">
        <w:rPr>
          <w:sz w:val="24"/>
          <w:szCs w:val="28"/>
        </w:rPr>
        <w:t>soli</w:t>
      </w:r>
    </w:p>
    <w:p w14:paraId="1AD71EFF" w14:textId="627182B3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>1 žličica</w:t>
      </w:r>
      <w:r w:rsidR="001216AA" w:rsidRPr="001216AA">
        <w:rPr>
          <w:sz w:val="24"/>
          <w:szCs w:val="28"/>
        </w:rPr>
        <w:t xml:space="preserve"> </w:t>
      </w:r>
      <w:r w:rsidRPr="001216AA">
        <w:rPr>
          <w:sz w:val="24"/>
          <w:szCs w:val="28"/>
        </w:rPr>
        <w:t>šećera</w:t>
      </w:r>
    </w:p>
    <w:p w14:paraId="49CCEBE9" w14:textId="37AFF0D5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>400 ml</w:t>
      </w:r>
      <w:r w:rsidR="001216AA" w:rsidRPr="001216AA">
        <w:rPr>
          <w:sz w:val="24"/>
          <w:szCs w:val="28"/>
        </w:rPr>
        <w:t xml:space="preserve"> </w:t>
      </w:r>
      <w:r w:rsidRPr="001216AA">
        <w:rPr>
          <w:sz w:val="24"/>
          <w:szCs w:val="28"/>
        </w:rPr>
        <w:t>mlijeka</w:t>
      </w:r>
    </w:p>
    <w:p w14:paraId="55832A3A" w14:textId="7777777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>malo maslinovog ulja</w:t>
      </w:r>
    </w:p>
    <w:p w14:paraId="23F7D215" w14:textId="7777777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>kukuruzna krupica (za posipavanje)</w:t>
      </w:r>
    </w:p>
    <w:p w14:paraId="4C99BAA3" w14:textId="77777777" w:rsidR="001216AA" w:rsidRPr="001216AA" w:rsidRDefault="001216AA" w:rsidP="001216AA">
      <w:pPr>
        <w:spacing w:line="360" w:lineRule="auto"/>
        <w:jc w:val="both"/>
        <w:rPr>
          <w:sz w:val="24"/>
          <w:szCs w:val="28"/>
        </w:rPr>
      </w:pPr>
    </w:p>
    <w:p w14:paraId="75432F64" w14:textId="5C83243D" w:rsidR="007E117A" w:rsidRPr="001216AA" w:rsidRDefault="001216AA" w:rsidP="001216AA">
      <w:pPr>
        <w:spacing w:line="360" w:lineRule="auto"/>
        <w:jc w:val="both"/>
        <w:rPr>
          <w:b/>
          <w:bCs/>
          <w:sz w:val="28"/>
          <w:szCs w:val="32"/>
        </w:rPr>
      </w:pPr>
      <w:r>
        <w:rPr>
          <w:sz w:val="24"/>
          <w:szCs w:val="28"/>
        </w:rPr>
        <w:br w:type="column"/>
      </w:r>
      <w:r w:rsidR="007E117A" w:rsidRPr="001216AA">
        <w:rPr>
          <w:b/>
          <w:bCs/>
          <w:sz w:val="28"/>
          <w:szCs w:val="32"/>
        </w:rPr>
        <w:lastRenderedPageBreak/>
        <w:t>Priprema</w:t>
      </w:r>
    </w:p>
    <w:p w14:paraId="2D7DFF46" w14:textId="4099D90E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</w:p>
    <w:p w14:paraId="55B6E24A" w14:textId="77777777" w:rsidR="007E117A" w:rsidRPr="001216AA" w:rsidRDefault="007E117A" w:rsidP="001216AA">
      <w:pPr>
        <w:spacing w:line="360" w:lineRule="auto"/>
        <w:jc w:val="both"/>
        <w:rPr>
          <w:b/>
          <w:bCs/>
          <w:sz w:val="24"/>
          <w:szCs w:val="28"/>
        </w:rPr>
      </w:pPr>
      <w:r w:rsidRPr="001216AA">
        <w:rPr>
          <w:b/>
          <w:bCs/>
          <w:sz w:val="24"/>
          <w:szCs w:val="28"/>
        </w:rPr>
        <w:t>Zakuhajte mlijeko</w:t>
      </w:r>
    </w:p>
    <w:p w14:paraId="6414241F" w14:textId="7777777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 xml:space="preserve">300 ml mlijeka zakuhajte, a zatim u njega ulijte ostatak hladnog mlijeka. </w:t>
      </w:r>
    </w:p>
    <w:p w14:paraId="537B2DF3" w14:textId="6928BFC1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</w:p>
    <w:p w14:paraId="379EB0D3" w14:textId="77777777" w:rsidR="007E117A" w:rsidRPr="001216AA" w:rsidRDefault="007E117A" w:rsidP="001216AA">
      <w:pPr>
        <w:spacing w:line="360" w:lineRule="auto"/>
        <w:jc w:val="both"/>
        <w:rPr>
          <w:b/>
          <w:bCs/>
          <w:sz w:val="24"/>
          <w:szCs w:val="28"/>
        </w:rPr>
      </w:pPr>
      <w:r w:rsidRPr="001216AA">
        <w:rPr>
          <w:b/>
          <w:bCs/>
          <w:sz w:val="24"/>
          <w:szCs w:val="28"/>
        </w:rPr>
        <w:t>Pomiješajte suhe sastojke</w:t>
      </w:r>
    </w:p>
    <w:p w14:paraId="5DF2578E" w14:textId="7777777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 xml:space="preserve">U zdjeli pomiješajte oba brašna, kvasac, prašak za pecivo, sol i šećer. </w:t>
      </w:r>
    </w:p>
    <w:p w14:paraId="3515D8AD" w14:textId="7777777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</w:p>
    <w:p w14:paraId="20082E2D" w14:textId="77777777" w:rsidR="007E117A" w:rsidRPr="001216AA" w:rsidRDefault="007E117A" w:rsidP="001216AA">
      <w:pPr>
        <w:spacing w:line="360" w:lineRule="auto"/>
        <w:jc w:val="both"/>
        <w:rPr>
          <w:b/>
          <w:bCs/>
          <w:sz w:val="24"/>
          <w:szCs w:val="28"/>
        </w:rPr>
      </w:pPr>
      <w:r w:rsidRPr="001216AA">
        <w:rPr>
          <w:b/>
          <w:bCs/>
          <w:sz w:val="24"/>
          <w:szCs w:val="28"/>
        </w:rPr>
        <w:t>Umijesite tijesto</w:t>
      </w:r>
    </w:p>
    <w:p w14:paraId="74E028CB" w14:textId="7777777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 xml:space="preserve">U suhe sastojke dodajte veći dio mlijeka i miješajte kuhačom. Nastavite mijesiti tijesto rukama i po potrebi dodajte ostatak mlijeka. Prebacite na lagano pobrašnjenu podlogu i mijesite dok ne dobijete glatko i mekano tijesto. Stavite ga u zdjelu, prekrijte krpom i ostavite otprilike 1 sat ili dok se ne udvostruči. </w:t>
      </w:r>
    </w:p>
    <w:p w14:paraId="5689F9A4" w14:textId="7777777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</w:p>
    <w:p w14:paraId="2BAC10A6" w14:textId="77777777" w:rsidR="007E117A" w:rsidRPr="001216AA" w:rsidRDefault="007E117A" w:rsidP="001216AA">
      <w:pPr>
        <w:spacing w:line="360" w:lineRule="auto"/>
        <w:jc w:val="both"/>
        <w:rPr>
          <w:b/>
          <w:bCs/>
          <w:sz w:val="24"/>
          <w:szCs w:val="28"/>
        </w:rPr>
      </w:pPr>
      <w:r w:rsidRPr="001216AA">
        <w:rPr>
          <w:b/>
          <w:bCs/>
          <w:sz w:val="24"/>
          <w:szCs w:val="28"/>
        </w:rPr>
        <w:t>Oblikujte</w:t>
      </w:r>
    </w:p>
    <w:p w14:paraId="03077D56" w14:textId="26A3B6E3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>Premijesite i oblikujte prema kalupu u kojem ćete ga peći. Kalup premažite maslinovim ulje</w:t>
      </w:r>
      <w:r w:rsidR="001216AA">
        <w:rPr>
          <w:sz w:val="24"/>
          <w:szCs w:val="28"/>
        </w:rPr>
        <w:t>m</w:t>
      </w:r>
      <w:r w:rsidRPr="001216AA">
        <w:rPr>
          <w:sz w:val="24"/>
          <w:szCs w:val="28"/>
        </w:rPr>
        <w:t xml:space="preserve"> i lagano pobrašnite kukuruznim brašnom. Tijesto prebacite u kalup, premažite s malo ulja i po želji pospite s kukuruznom krupicom. </w:t>
      </w:r>
    </w:p>
    <w:p w14:paraId="515FF53A" w14:textId="7777777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</w:p>
    <w:p w14:paraId="0733961B" w14:textId="77777777" w:rsidR="007E117A" w:rsidRPr="001216AA" w:rsidRDefault="007E117A" w:rsidP="001216AA">
      <w:pPr>
        <w:spacing w:line="360" w:lineRule="auto"/>
        <w:jc w:val="both"/>
        <w:rPr>
          <w:b/>
          <w:bCs/>
          <w:sz w:val="24"/>
          <w:szCs w:val="28"/>
        </w:rPr>
      </w:pPr>
      <w:r w:rsidRPr="001216AA">
        <w:rPr>
          <w:b/>
          <w:bCs/>
          <w:sz w:val="24"/>
          <w:szCs w:val="28"/>
        </w:rPr>
        <w:t>Pecite</w:t>
      </w:r>
    </w:p>
    <w:p w14:paraId="611250B0" w14:textId="7777777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 xml:space="preserve">Zagrijte pećnicu na najnižoj temperaturi od 50-60 stupnjeva. Pecite otprilike 30 minuta. Pojačajte pećnicu na 180 stupnjeva i pecite još 30 minuta ili dok kruh ne dobije lijepu zlatnu boju i koricu. </w:t>
      </w:r>
    </w:p>
    <w:p w14:paraId="16AE69B3" w14:textId="7777777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</w:p>
    <w:p w14:paraId="113A9ADE" w14:textId="77777777" w:rsidR="007E117A" w:rsidRPr="001216AA" w:rsidRDefault="007E117A" w:rsidP="001216AA">
      <w:pPr>
        <w:spacing w:line="360" w:lineRule="auto"/>
        <w:jc w:val="both"/>
        <w:rPr>
          <w:b/>
          <w:bCs/>
          <w:sz w:val="24"/>
          <w:szCs w:val="28"/>
        </w:rPr>
      </w:pPr>
      <w:r w:rsidRPr="001216AA">
        <w:rPr>
          <w:b/>
          <w:bCs/>
          <w:sz w:val="24"/>
          <w:szCs w:val="28"/>
        </w:rPr>
        <w:t>Pričekajte da se ohladi</w:t>
      </w:r>
    </w:p>
    <w:p w14:paraId="1053FE5C" w14:textId="7777777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  <w:r w:rsidRPr="001216AA">
        <w:rPr>
          <w:sz w:val="24"/>
          <w:szCs w:val="28"/>
        </w:rPr>
        <w:t xml:space="preserve">Vrući kruh zamotajte u kuhinjsku krpu i pričekajte da se ohladi prije rezanja. </w:t>
      </w:r>
    </w:p>
    <w:p w14:paraId="0151BC62" w14:textId="77777777" w:rsidR="007E117A" w:rsidRPr="001216AA" w:rsidRDefault="007E117A" w:rsidP="001216AA">
      <w:pPr>
        <w:spacing w:line="360" w:lineRule="auto"/>
        <w:jc w:val="both"/>
        <w:rPr>
          <w:sz w:val="24"/>
          <w:szCs w:val="28"/>
        </w:rPr>
      </w:pPr>
    </w:p>
    <w:sectPr w:rsidR="007E117A" w:rsidRPr="001216AA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7A"/>
    <w:rsid w:val="001216AA"/>
    <w:rsid w:val="0047493C"/>
    <w:rsid w:val="007E117A"/>
    <w:rsid w:val="00A23585"/>
    <w:rsid w:val="00B73C79"/>
    <w:rsid w:val="00D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953"/>
  <w15:chartTrackingRefBased/>
  <w15:docId w15:val="{891C5AA3-E4BE-4345-A93B-830341D5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</cp:revision>
  <dcterms:created xsi:type="dcterms:W3CDTF">2024-10-18T06:48:00Z</dcterms:created>
  <dcterms:modified xsi:type="dcterms:W3CDTF">2024-10-18T06:53:00Z</dcterms:modified>
</cp:coreProperties>
</file>